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641AC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9641AC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  <w:rsid w:val="00F8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2017-09-25T08:37:00Z</dcterms:modified>
</cp:coreProperties>
</file>